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14F73" w14:textId="59FF3E0E" w:rsidR="00696D5F" w:rsidRDefault="00696D5F">
      <w:r>
        <w:t>Home &amp; Garden 22</w:t>
      </w:r>
      <w:r w:rsidR="00AE5C0A">
        <w:t>.</w:t>
      </w:r>
      <w:r>
        <w:t>09</w:t>
      </w:r>
    </w:p>
    <w:p w14:paraId="07F9EF5B" w14:textId="1A603347" w:rsidR="00696D5F" w:rsidRDefault="00696D5F"/>
    <w:p w14:paraId="779BEDA0" w14:textId="28036162" w:rsidR="00696D5F" w:rsidRPr="00696D5F" w:rsidRDefault="00696D5F">
      <w:pPr>
        <w:rPr>
          <w:b/>
          <w:bCs/>
        </w:rPr>
      </w:pPr>
      <w:r w:rsidRPr="00696D5F">
        <w:rPr>
          <w:b/>
          <w:bCs/>
        </w:rPr>
        <w:t>Grøn atmosfære på hjemmekontoret</w:t>
      </w:r>
    </w:p>
    <w:p w14:paraId="24BBB2A9" w14:textId="38EFBFB8" w:rsidR="00696D5F" w:rsidRDefault="00696D5F"/>
    <w:p w14:paraId="609AC2A5" w14:textId="0BE48CEE" w:rsidR="00696D5F" w:rsidRDefault="00696D5F">
      <w:pPr>
        <w:rPr>
          <w:b/>
          <w:bCs/>
          <w:i/>
          <w:iCs/>
        </w:rPr>
      </w:pPr>
      <w:r w:rsidRPr="00696D5F">
        <w:rPr>
          <w:b/>
          <w:bCs/>
          <w:i/>
          <w:iCs/>
        </w:rPr>
        <w:t>Selv om man arbejder hjemme, er der al mulig grund til at tænke på arbejdsmiljøet. Indret dit hjemmekontor med masser af stueplanter</w:t>
      </w:r>
      <w:r w:rsidR="00AE5C0A">
        <w:rPr>
          <w:b/>
          <w:bCs/>
          <w:i/>
          <w:iCs/>
        </w:rPr>
        <w:t>. Det</w:t>
      </w:r>
      <w:r w:rsidRPr="00696D5F">
        <w:rPr>
          <w:b/>
          <w:bCs/>
          <w:i/>
          <w:iCs/>
        </w:rPr>
        <w:t xml:space="preserve"> skaber et godt arbejdsmiljø både psykisk og fysisk.</w:t>
      </w:r>
    </w:p>
    <w:p w14:paraId="2216FE4E" w14:textId="6726B114" w:rsidR="00AE5C0A" w:rsidRDefault="00AE5C0A">
      <w:pPr>
        <w:rPr>
          <w:b/>
          <w:bCs/>
          <w:i/>
          <w:iCs/>
        </w:rPr>
      </w:pPr>
    </w:p>
    <w:p w14:paraId="526435B0" w14:textId="7F046D05" w:rsidR="00AE5C0A" w:rsidRDefault="00AE5C0A">
      <w:r>
        <w:t xml:space="preserve">Stueplanter kan mere end bare at være dekorative og sprede hygge i alle hjørner af hjemmet. </w:t>
      </w:r>
      <w:r w:rsidR="003733B9">
        <w:t>Store internationale undersøgelser viser nemlig, at stueplanter er til stor gavn for indeklima og arbejdsmiljø. Vi arbejder simpelthen bedre og føler os mere veltilpasse, når vi er omgivet af levende planter.</w:t>
      </w:r>
    </w:p>
    <w:p w14:paraId="67D74EC0" w14:textId="49F5185B" w:rsidR="003733B9" w:rsidRDefault="003733B9"/>
    <w:p w14:paraId="5AB43785" w14:textId="2D14363C" w:rsidR="003733B9" w:rsidRDefault="003733B9">
      <w:r>
        <w:t>Derfor er det en rigtig god ide at tænke stueplanter med i indretningen, når du indretter dit hjemmekontor. Planterne bringer en lille smule natur ind i omgivelserne</w:t>
      </w:r>
      <w:r w:rsidR="00834AD8">
        <w:t>,</w:t>
      </w:r>
      <w:r>
        <w:t xml:space="preserve"> og </w:t>
      </w:r>
      <w:r w:rsidR="00834AD8">
        <w:t xml:space="preserve">det </w:t>
      </w:r>
      <w:r>
        <w:t xml:space="preserve">udløser endorfiner </w:t>
      </w:r>
      <w:r w:rsidR="00721146">
        <w:t>også kaldet</w:t>
      </w:r>
      <w:r>
        <w:t xml:space="preserve"> glædeshormoner, der øger velværet. Det styrker koncentrationsevnen og mindsker stressniveauet. Brug for eksempel store, grønne planter som afskærmning eller rumdeler, så du kan gå på kontoret, når arbejdsdagen begynder og derfra igen, når den slutter.</w:t>
      </w:r>
    </w:p>
    <w:p w14:paraId="2F65D33D" w14:textId="70659CDE" w:rsidR="004073F6" w:rsidRDefault="004073F6"/>
    <w:p w14:paraId="053FE0B5" w14:textId="58BACEC5" w:rsidR="004073F6" w:rsidRDefault="004073F6">
      <w:r>
        <w:t>En anden god grund til at omgive sig med grønne planter er, at planterne med deres livsprocesser, der indebærer luftskifte med omgivelserne, simpelthen evner at rense luften for kemiske stoffer, der udskilles af møbler, vægmaling og byggematerialer. Dermed er planterne en enkel vej til at skabe et bedre indeklima.</w:t>
      </w:r>
    </w:p>
    <w:p w14:paraId="5162E7C1" w14:textId="05CA15F7" w:rsidR="00696D5F" w:rsidRDefault="00696D5F"/>
    <w:p w14:paraId="46850EE6" w14:textId="0EB05ADB" w:rsidR="00F34BEA" w:rsidRDefault="00F34BEA" w:rsidP="00F34BEA">
      <w:r>
        <w:t xml:space="preserve">Samtidig giver de grønne planter dit hjemmekontor liv og sjæl og skaber stemning. Så brug planter, når du vil sætte prikken over i’et i din personlige indretning, der gør </w:t>
      </w:r>
      <w:r w:rsidR="00721146">
        <w:t xml:space="preserve">netop </w:t>
      </w:r>
      <w:r>
        <w:t>dig godt tilpas</w:t>
      </w:r>
      <w:r w:rsidR="00721146">
        <w:t>.</w:t>
      </w:r>
      <w:r>
        <w:t xml:space="preserve"> </w:t>
      </w:r>
      <w:r w:rsidR="00721146">
        <w:t xml:space="preserve">For eksempel </w:t>
      </w:r>
      <w:r>
        <w:t xml:space="preserve">med en grøn skulptur i hjørnet, </w:t>
      </w:r>
      <w:r w:rsidR="00721146">
        <w:t xml:space="preserve">planter som </w:t>
      </w:r>
      <w:r>
        <w:t>blikfang i reolen og levende bordpynt.</w:t>
      </w:r>
      <w:r w:rsidR="00834AD8">
        <w:t xml:space="preserve"> Så er du klar til en rar arbejdsdag på hjemmekontoret.</w:t>
      </w:r>
    </w:p>
    <w:p w14:paraId="1C2BAFA5" w14:textId="50335B53" w:rsidR="00834AD8" w:rsidRDefault="00834AD8" w:rsidP="00F34BEA"/>
    <w:p w14:paraId="5D43626E" w14:textId="5F3B8E54" w:rsidR="00834AD8" w:rsidRPr="00834AD8" w:rsidRDefault="00834AD8" w:rsidP="00F34BEA">
      <w:pPr>
        <w:rPr>
          <w:b/>
          <w:bCs/>
        </w:rPr>
      </w:pPr>
      <w:r w:rsidRPr="00834AD8">
        <w:rPr>
          <w:b/>
          <w:bCs/>
        </w:rPr>
        <w:t>Smaragdfilodendron</w:t>
      </w:r>
    </w:p>
    <w:p w14:paraId="79148FFE" w14:textId="1E9A4233" w:rsidR="00834AD8" w:rsidRDefault="00834AD8" w:rsidP="00F34BEA">
      <w:proofErr w:type="spellStart"/>
      <w:r w:rsidRPr="003B36E6">
        <w:rPr>
          <w:i/>
          <w:iCs/>
        </w:rPr>
        <w:t>Philodendron</w:t>
      </w:r>
      <w:proofErr w:type="spellEnd"/>
      <w:r w:rsidRPr="003B36E6">
        <w:rPr>
          <w:i/>
          <w:iCs/>
        </w:rPr>
        <w:t xml:space="preserve"> </w:t>
      </w:r>
      <w:proofErr w:type="spellStart"/>
      <w:r w:rsidRPr="003B36E6">
        <w:rPr>
          <w:i/>
          <w:iCs/>
        </w:rPr>
        <w:t>erubescens</w:t>
      </w:r>
      <w:proofErr w:type="spellEnd"/>
      <w:r>
        <w:t xml:space="preserve"> ’Pink </w:t>
      </w:r>
      <w:proofErr w:type="spellStart"/>
      <w:r w:rsidR="003B36E6">
        <w:t>Princess</w:t>
      </w:r>
      <w:proofErr w:type="spellEnd"/>
      <w:r>
        <w:t>’</w:t>
      </w:r>
      <w:r w:rsidR="003B36E6">
        <w:t xml:space="preserve"> er en betagende smuk plante med blanke, meget mørkegrønne blade, der indimellem får lysende pink aftegninger i flot kontrast. En nem og frodig stueplante med hjertefo</w:t>
      </w:r>
      <w:r w:rsidR="00721146">
        <w:t>r</w:t>
      </w:r>
      <w:r w:rsidR="003B36E6">
        <w:t>mede blade og ranket vækst.</w:t>
      </w:r>
    </w:p>
    <w:p w14:paraId="522D8D57" w14:textId="38942A28" w:rsidR="003B36E6" w:rsidRDefault="003B36E6" w:rsidP="00F34BEA"/>
    <w:p w14:paraId="27221B6C" w14:textId="0BF3D66D" w:rsidR="003B36E6" w:rsidRPr="003B36E6" w:rsidRDefault="003B36E6" w:rsidP="00F34BEA">
      <w:pPr>
        <w:rPr>
          <w:highlight w:val="yellow"/>
        </w:rPr>
      </w:pPr>
      <w:r w:rsidRPr="003B36E6">
        <w:rPr>
          <w:highlight w:val="yellow"/>
        </w:rPr>
        <w:t xml:space="preserve">OBS </w:t>
      </w:r>
    </w:p>
    <w:p w14:paraId="34B95F2D" w14:textId="1EEA72AD" w:rsidR="00F34BEA" w:rsidRDefault="003B36E6">
      <w:r w:rsidRPr="003B36E6">
        <w:rPr>
          <w:highlight w:val="yellow"/>
        </w:rPr>
        <w:t>Der står Pink Lady som sortsnavn i oversigten, men det er er ikke rigtig en sort</w:t>
      </w:r>
      <w:r w:rsidR="00721146">
        <w:rPr>
          <w:highlight w:val="yellow"/>
        </w:rPr>
        <w:t>,</w:t>
      </w:r>
      <w:r w:rsidRPr="003B36E6">
        <w:rPr>
          <w:highlight w:val="yellow"/>
        </w:rPr>
        <w:t xml:space="preserve"> der hedder. Jeg har beskrevet sorten Pink </w:t>
      </w:r>
      <w:proofErr w:type="spellStart"/>
      <w:r w:rsidRPr="003B36E6">
        <w:rPr>
          <w:highlight w:val="yellow"/>
        </w:rPr>
        <w:t>Princess</w:t>
      </w:r>
      <w:proofErr w:type="spellEnd"/>
      <w:r w:rsidRPr="003B36E6">
        <w:rPr>
          <w:highlight w:val="yellow"/>
        </w:rPr>
        <w:t xml:space="preserve">, med lyserøde aftegninger på bladene. </w:t>
      </w:r>
      <w:proofErr w:type="spellStart"/>
      <w:r w:rsidRPr="003B36E6">
        <w:rPr>
          <w:highlight w:val="yellow"/>
        </w:rPr>
        <w:t>Painted</w:t>
      </w:r>
      <w:proofErr w:type="spellEnd"/>
      <w:r w:rsidRPr="003B36E6">
        <w:rPr>
          <w:highlight w:val="yellow"/>
        </w:rPr>
        <w:t xml:space="preserve"> Lady har gulgrønne blade </w:t>
      </w:r>
      <w:r w:rsidRPr="003B36E6">
        <w:rPr>
          <w:highlight w:val="yellow"/>
        </w:rPr>
        <w:sym w:font="Wingdings" w:char="F04A"/>
      </w:r>
    </w:p>
    <w:p w14:paraId="59769576" w14:textId="4F41CC05" w:rsidR="00696D5F" w:rsidRDefault="00696D5F"/>
    <w:p w14:paraId="2A3CC445" w14:textId="4DF288F4" w:rsidR="00E97C8B" w:rsidRPr="00E97C8B" w:rsidRDefault="00E97C8B">
      <w:pPr>
        <w:rPr>
          <w:b/>
          <w:bCs/>
        </w:rPr>
      </w:pPr>
      <w:r w:rsidRPr="00E97C8B">
        <w:rPr>
          <w:b/>
          <w:bCs/>
        </w:rPr>
        <w:t>Forkæl dine stueplanter</w:t>
      </w:r>
    </w:p>
    <w:p w14:paraId="6C7CEA61" w14:textId="754A2D23" w:rsidR="00E97C8B" w:rsidRDefault="00E97C8B">
      <w:r>
        <w:t xml:space="preserve">Home &amp; Garden Krukke- og Pottemuld er det bedste, dine stueplanter ved at sætte rødderne i. Det er en god, lys og luftholdig kvalitetsmuld tilsat </w:t>
      </w:r>
      <w:proofErr w:type="spellStart"/>
      <w:r>
        <w:t>lergranulat</w:t>
      </w:r>
      <w:proofErr w:type="spellEnd"/>
      <w:r>
        <w:t>, der øger muldens evne til at holde på vand og næring, så planterne bliver nemmere at passe. Pottemulden er tilsat grundgødning, mikronæringsstoffer og kalk, der giver planterne den bedste start og stabil vækst.</w:t>
      </w:r>
    </w:p>
    <w:p w14:paraId="420CFF91" w14:textId="77777777" w:rsidR="007073C6" w:rsidRDefault="007073C6"/>
    <w:sectPr w:rsidR="007073C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5F"/>
    <w:rsid w:val="00034F21"/>
    <w:rsid w:val="003733B9"/>
    <w:rsid w:val="003B36E6"/>
    <w:rsid w:val="004073F6"/>
    <w:rsid w:val="00696D5F"/>
    <w:rsid w:val="007073C6"/>
    <w:rsid w:val="00721146"/>
    <w:rsid w:val="00834AD8"/>
    <w:rsid w:val="00AE5C0A"/>
    <w:rsid w:val="00E97C8B"/>
    <w:rsid w:val="00F34B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CA144"/>
  <w15:chartTrackingRefBased/>
  <w15:docId w15:val="{F3275431-560B-2343-9072-22F3A28C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538568">
      <w:bodyDiv w:val="1"/>
      <w:marLeft w:val="0"/>
      <w:marRight w:val="0"/>
      <w:marTop w:val="0"/>
      <w:marBottom w:val="0"/>
      <w:divBdr>
        <w:top w:val="none" w:sz="0" w:space="0" w:color="auto"/>
        <w:left w:val="none" w:sz="0" w:space="0" w:color="auto"/>
        <w:bottom w:val="none" w:sz="0" w:space="0" w:color="auto"/>
        <w:right w:val="none" w:sz="0" w:space="0" w:color="auto"/>
      </w:divBdr>
    </w:div>
    <w:div w:id="136166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356</Words>
  <Characters>2175</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Bjarke</dc:creator>
  <cp:keywords/>
  <dc:description/>
  <cp:lastModifiedBy>Simone Rasmussen</cp:lastModifiedBy>
  <cp:revision>2</cp:revision>
  <dcterms:created xsi:type="dcterms:W3CDTF">2022-02-07T13:14:00Z</dcterms:created>
  <dcterms:modified xsi:type="dcterms:W3CDTF">2022-02-07T13:14:00Z</dcterms:modified>
</cp:coreProperties>
</file>